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43" w:rsidRDefault="00694543" w:rsidP="0069454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694543" w:rsidRDefault="00694543" w:rsidP="0069454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694543" w:rsidRDefault="00694543" w:rsidP="00694543">
      <w:pPr>
        <w:rPr>
          <w:rFonts w:eastAsia="TimesNewRoman"/>
        </w:rPr>
      </w:pPr>
      <w:r>
        <w:rPr>
          <w:rFonts w:eastAsia="TimesNewRoman"/>
        </w:rPr>
        <w:t xml:space="preserve">        pieczęć Wykonawcy</w:t>
      </w:r>
    </w:p>
    <w:p w:rsidR="00694543" w:rsidRDefault="00694543" w:rsidP="0069454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694543" w:rsidRDefault="00694543" w:rsidP="00694543">
      <w:pPr>
        <w:rPr>
          <w:rFonts w:eastAsia="TimesNewRoman"/>
          <w:b/>
        </w:rPr>
      </w:pPr>
      <w:r>
        <w:rPr>
          <w:rFonts w:eastAsia="TimesNewRoman"/>
        </w:rPr>
        <w:t xml:space="preserve">                                                                                                              </w:t>
      </w:r>
      <w:r>
        <w:rPr>
          <w:rFonts w:eastAsia="TimesNewRoman"/>
          <w:b/>
        </w:rPr>
        <w:t xml:space="preserve">                                                 </w:t>
      </w:r>
    </w:p>
    <w:p w:rsidR="00694543" w:rsidRDefault="00694543" w:rsidP="00694543">
      <w:pPr>
        <w:jc w:val="center"/>
        <w:rPr>
          <w:b/>
        </w:rPr>
      </w:pPr>
      <w:r>
        <w:rPr>
          <w:b/>
        </w:rPr>
        <w:t>FORMULARZ OFERTOWY</w:t>
      </w:r>
    </w:p>
    <w:p w:rsidR="00694543" w:rsidRDefault="00694543" w:rsidP="00694543">
      <w:pPr>
        <w:ind w:left="360"/>
        <w:jc w:val="center"/>
        <w:rPr>
          <w:b/>
        </w:rPr>
      </w:pPr>
    </w:p>
    <w:p w:rsidR="00694543" w:rsidRPr="00005027" w:rsidRDefault="00694543" w:rsidP="00694543">
      <w:pPr>
        <w:rPr>
          <w:b/>
          <w:sz w:val="22"/>
          <w:szCs w:val="22"/>
        </w:rPr>
      </w:pPr>
      <w:r>
        <w:t xml:space="preserve">W odpowiedzi na ogłoszenie  o zamówieniu publicznym zamieszczone w Biuletynie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694543" w:rsidRPr="00005027" w:rsidRDefault="00694543" w:rsidP="00694543">
      <w:pPr>
        <w:rPr>
          <w:b/>
          <w:bCs/>
          <w:color w:val="000000"/>
          <w:sz w:val="22"/>
          <w:szCs w:val="22"/>
        </w:rPr>
      </w:pPr>
    </w:p>
    <w:p w:rsidR="00694543" w:rsidRPr="00842232" w:rsidRDefault="00694543" w:rsidP="00694543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694543" w:rsidRDefault="00694543" w:rsidP="0069454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brutto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694543" w:rsidRDefault="00694543" w:rsidP="0069454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694543" w:rsidRDefault="00694543" w:rsidP="0069454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94543" w:rsidRPr="00842232" w:rsidRDefault="00694543" w:rsidP="0069454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Vat ……………………………… 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od 1 września 2019 r. do 30 czerwca 2020 r.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że:</w:t>
      </w:r>
    </w:p>
    <w:p w:rsidR="00694543" w:rsidRDefault="00694543" w:rsidP="00694543">
      <w:pPr>
        <w:numPr>
          <w:ilvl w:val="0"/>
          <w:numId w:val="2"/>
        </w:numPr>
        <w:ind w:left="714" w:hanging="357"/>
        <w:jc w:val="both"/>
      </w:pPr>
      <w:r>
        <w:t>posiadamy uprawnienia do wykonywania określonej działalności</w:t>
      </w:r>
    </w:p>
    <w:p w:rsidR="00694543" w:rsidRDefault="00694543" w:rsidP="00694543">
      <w:pPr>
        <w:numPr>
          <w:ilvl w:val="0"/>
          <w:numId w:val="2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94543" w:rsidRDefault="00694543" w:rsidP="00694543">
      <w:pPr>
        <w:numPr>
          <w:ilvl w:val="0"/>
          <w:numId w:val="2"/>
        </w:numPr>
        <w:ind w:left="714" w:hanging="357"/>
        <w:jc w:val="both"/>
      </w:pPr>
      <w:r>
        <w:t>znajdujemy się w sytuacji ekonomicznej i finansowej zapewniającej wykonanie zamówienia.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694543" w:rsidRDefault="00694543" w:rsidP="0069454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694543" w:rsidRDefault="00694543" w:rsidP="00694543">
      <w:pPr>
        <w:autoSpaceDE w:val="0"/>
        <w:autoSpaceDN w:val="0"/>
        <w:adjustRightInd w:val="0"/>
        <w:jc w:val="both"/>
      </w:pPr>
    </w:p>
    <w:p w:rsidR="00694543" w:rsidRDefault="00694543" w:rsidP="0069454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694543" w:rsidRDefault="00694543" w:rsidP="00694543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>
        <w:t>dokumenty określone w pkt. V zapytania ofertowego.</w:t>
      </w:r>
    </w:p>
    <w:p w:rsidR="00694543" w:rsidRDefault="00694543" w:rsidP="00694543">
      <w:pPr>
        <w:tabs>
          <w:tab w:val="left" w:pos="851"/>
          <w:tab w:val="left" w:pos="1134"/>
        </w:tabs>
        <w:jc w:val="both"/>
      </w:pPr>
    </w:p>
    <w:p w:rsidR="00694543" w:rsidRDefault="00694543" w:rsidP="0069454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4543" w:rsidRDefault="00694543" w:rsidP="0069454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4543" w:rsidRDefault="00694543" w:rsidP="0069454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694543" w:rsidRPr="00601E05" w:rsidRDefault="00694543" w:rsidP="00694543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694543" w:rsidRDefault="00694543" w:rsidP="0069454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095350" w:rsidRDefault="00095350">
      <w:bookmarkStart w:id="0" w:name="_GoBack"/>
      <w:bookmarkEnd w:id="0"/>
    </w:p>
    <w:sectPr w:rsidR="0009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43"/>
    <w:rsid w:val="00095350"/>
    <w:rsid w:val="006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7117-CFD0-4E10-993E-5E543C7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1</cp:revision>
  <dcterms:created xsi:type="dcterms:W3CDTF">2019-05-31T06:22:00Z</dcterms:created>
  <dcterms:modified xsi:type="dcterms:W3CDTF">2019-05-31T06:23:00Z</dcterms:modified>
</cp:coreProperties>
</file>